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Wednesday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Practice exercises "Inferences" (turn in 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Grammar: Advanced Comma Usage (turn in practice 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 Post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Quiz on Grammar: Semicolon/Colon, Commas, Inferences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Saturday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Any student who got less than 70% on the quiz may retake it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 Responses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Paragraph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